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0A" w:rsidRPr="00B76509" w:rsidRDefault="00C6290A" w:rsidP="00B01689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C6290A" w:rsidRPr="00B76509" w:rsidRDefault="00C6290A" w:rsidP="00B01689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C6290A" w:rsidRPr="00B76509" w:rsidRDefault="00C6290A" w:rsidP="00C6290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UWAGA: Wskazane powierzchnie upraw muszą być zgodne ze zgłoszonymi do Agencji Restrukturyzacji i Modernizacji Rolnictwa na rok 2019</w:t>
      </w:r>
      <w:r w:rsidR="0007468F">
        <w:rPr>
          <w:i/>
          <w:iCs/>
          <w:sz w:val="28"/>
          <w:szCs w:val="28"/>
        </w:rPr>
        <w:t>.</w:t>
      </w:r>
    </w:p>
    <w:p w:rsidR="00C6290A" w:rsidRPr="00B76509" w:rsidRDefault="00C6290A" w:rsidP="00C6290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Wniosek należy złożyć do wszystkich gmin, w których wystąpiły szkody</w:t>
      </w:r>
      <w:r w:rsidR="0007468F">
        <w:rPr>
          <w:i/>
          <w:iCs/>
          <w:sz w:val="28"/>
          <w:szCs w:val="28"/>
        </w:rPr>
        <w:t>.</w:t>
      </w:r>
    </w:p>
    <w:p w:rsidR="00C6290A" w:rsidRPr="00B76509" w:rsidRDefault="00C6290A" w:rsidP="00B01689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D04CEA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20"/>
        </w:rPr>
        <w:t xml:space="preserve">……………………………………………..                      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Imię i nazwisko lub nazwa siedziby producenta rolnego 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……………………………………………………………….                                  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i miejsce  zamieszkania lub adres siedziby                                                                   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gospodarstwa rolnego </w:t>
      </w:r>
    </w:p>
    <w:p w:rsidR="0007468F" w:rsidRPr="00B76509" w:rsidRDefault="00B01689" w:rsidP="00B01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24"/>
          <w:szCs w:val="24"/>
        </w:rPr>
        <w:t>Urząd Gminy w Grudziądzu</w:t>
      </w:r>
      <w:r w:rsidR="0007468F">
        <w:rPr>
          <w:rFonts w:ascii="Times New Roman" w:hAnsi="Times New Roman" w:cs="Times New Roman"/>
          <w:b/>
          <w:sz w:val="24"/>
          <w:szCs w:val="24"/>
        </w:rPr>
        <w:tab/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…………………………………………………………………                                      </w:t>
      </w:r>
      <w:r w:rsidR="00B467E9" w:rsidRPr="00B76509">
        <w:rPr>
          <w:rFonts w:ascii="Times New Roman" w:hAnsi="Times New Roman" w:cs="Times New Roman"/>
          <w:b/>
          <w:sz w:val="14"/>
          <w:szCs w:val="16"/>
        </w:rPr>
        <w:t xml:space="preserve">           </w:t>
      </w:r>
      <w:r w:rsidR="0007468F">
        <w:rPr>
          <w:rFonts w:ascii="Times New Roman" w:hAnsi="Times New Roman" w:cs="Times New Roman"/>
          <w:b/>
          <w:sz w:val="14"/>
          <w:szCs w:val="16"/>
        </w:rPr>
        <w:tab/>
      </w:r>
      <w:r w:rsidR="0007468F">
        <w:rPr>
          <w:rFonts w:ascii="Times New Roman" w:hAnsi="Times New Roman" w:cs="Times New Roman"/>
          <w:b/>
          <w:sz w:val="14"/>
          <w:szCs w:val="16"/>
        </w:rPr>
        <w:tab/>
      </w:r>
      <w:r w:rsidR="0007468F" w:rsidRPr="0007468F">
        <w:rPr>
          <w:rFonts w:ascii="Times New Roman" w:hAnsi="Times New Roman" w:cs="Times New Roman"/>
          <w:b/>
          <w:sz w:val="24"/>
          <w:szCs w:val="24"/>
        </w:rPr>
        <w:t>ul. Wybickiego 38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Numer telefonu                                                                             </w:t>
      </w:r>
      <w:r w:rsidR="0007468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7468F" w:rsidRPr="0007468F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365954" w:rsidRPr="00B76509" w:rsidRDefault="00365954" w:rsidP="00B01689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………………………………………………………………….</w:t>
      </w:r>
    </w:p>
    <w:p w:rsidR="00365954" w:rsidRPr="00B76509" w:rsidRDefault="00B01689" w:rsidP="00B01689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B76509">
        <w:rPr>
          <w:rFonts w:ascii="Times New Roman" w:hAnsi="Times New Roman" w:cs="Times New Roman"/>
          <w:b/>
          <w:szCs w:val="24"/>
        </w:rPr>
        <w:t>NUMER IDENTYFIKACYJNY GOSPODARSTWA</w:t>
      </w:r>
    </w:p>
    <w:p w:rsidR="00365954" w:rsidRPr="00B76509" w:rsidRDefault="00365954" w:rsidP="00365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954" w:rsidRPr="00B76509" w:rsidRDefault="00365954" w:rsidP="0036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65954" w:rsidRPr="00B76509" w:rsidRDefault="00365954" w:rsidP="0036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 xml:space="preserve">o oszacowanie szkód przez komisję w gospodarstwie rolnym, </w:t>
      </w:r>
    </w:p>
    <w:p w:rsidR="00365954" w:rsidRPr="00D82A8A" w:rsidRDefault="00365954" w:rsidP="0036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>powstałych w wyniku wystąpienia niekorzystnego zjawiska atmosferycznego</w:t>
      </w:r>
      <w:r w:rsidR="00B01689" w:rsidRPr="00B76509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0752A4">
        <w:rPr>
          <w:rFonts w:ascii="Times New Roman" w:hAnsi="Times New Roman" w:cs="Times New Roman"/>
          <w:b/>
          <w:sz w:val="24"/>
          <w:szCs w:val="24"/>
        </w:rPr>
        <w:t>przymrozki wiosenne w 2019 roku</w:t>
      </w:r>
      <w:r w:rsidR="00B01689" w:rsidRPr="00B76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954" w:rsidRPr="00D82A8A" w:rsidRDefault="00365954" w:rsidP="0036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954" w:rsidRPr="000752A4" w:rsidRDefault="00814123" w:rsidP="00F01BE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752A4">
        <w:rPr>
          <w:rFonts w:ascii="Times New Roman" w:hAnsi="Times New Roman" w:cs="Times New Roman"/>
          <w:sz w:val="24"/>
          <w:szCs w:val="24"/>
        </w:rPr>
        <w:t xml:space="preserve">Całkowita powierzchnia upraw w gospodarstwie </w:t>
      </w:r>
      <w:r w:rsidR="00B34DF9" w:rsidRPr="000752A4">
        <w:rPr>
          <w:rFonts w:ascii="Times New Roman" w:hAnsi="Times New Roman" w:cs="Times New Roman"/>
          <w:sz w:val="24"/>
          <w:szCs w:val="24"/>
        </w:rPr>
        <w:t xml:space="preserve">rolnym, </w:t>
      </w:r>
      <w:r w:rsidR="00B34DF9" w:rsidRPr="000752A4">
        <w:rPr>
          <w:rFonts w:ascii="Times New Roman" w:hAnsi="Times New Roman" w:cs="Times New Roman"/>
          <w:sz w:val="24"/>
          <w:szCs w:val="24"/>
          <w:u w:val="single"/>
        </w:rPr>
        <w:t>zgodna z wnioskiem o płatności w ramach wsparcia bezpośredniego w 201</w:t>
      </w:r>
      <w:r w:rsidR="007B60F2" w:rsidRPr="000752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34DF9" w:rsidRPr="000752A4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="00B34DF9" w:rsidRPr="000752A4">
        <w:rPr>
          <w:rFonts w:ascii="Times New Roman" w:hAnsi="Times New Roman" w:cs="Times New Roman"/>
          <w:sz w:val="24"/>
          <w:szCs w:val="24"/>
        </w:rPr>
        <w:t xml:space="preserve"> wynosi ………………</w:t>
      </w:r>
      <w:r w:rsidR="00B31AB2" w:rsidRPr="000752A4">
        <w:rPr>
          <w:rFonts w:ascii="Times New Roman" w:hAnsi="Times New Roman" w:cs="Times New Roman"/>
          <w:sz w:val="24"/>
          <w:szCs w:val="24"/>
        </w:rPr>
        <w:t>………..</w:t>
      </w:r>
      <w:r w:rsidR="00B34DF9" w:rsidRPr="000752A4">
        <w:rPr>
          <w:rFonts w:ascii="Times New Roman" w:hAnsi="Times New Roman" w:cs="Times New Roman"/>
          <w:sz w:val="24"/>
          <w:szCs w:val="24"/>
        </w:rPr>
        <w:t xml:space="preserve"> ha</w:t>
      </w:r>
      <w:r w:rsidR="00F3267A" w:rsidRPr="000752A4">
        <w:rPr>
          <w:rFonts w:ascii="Times New Roman" w:hAnsi="Times New Roman" w:cs="Times New Roman"/>
          <w:sz w:val="24"/>
          <w:szCs w:val="24"/>
        </w:rPr>
        <w:t>.</w:t>
      </w:r>
    </w:p>
    <w:p w:rsidR="00B34DF9" w:rsidRPr="00B76509" w:rsidRDefault="00B01689" w:rsidP="00B0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2. </w:t>
      </w:r>
      <w:r w:rsidR="00B34DF9" w:rsidRPr="00B76509">
        <w:rPr>
          <w:rFonts w:ascii="Times New Roman" w:hAnsi="Times New Roman" w:cs="Times New Roman"/>
          <w:sz w:val="24"/>
          <w:szCs w:val="24"/>
        </w:rPr>
        <w:t xml:space="preserve">Powierzchnia gospodarstwa rolnego </w:t>
      </w:r>
      <w:r w:rsidR="003C4ABC" w:rsidRPr="00B76509">
        <w:rPr>
          <w:rFonts w:ascii="Times New Roman" w:hAnsi="Times New Roman" w:cs="Times New Roman"/>
          <w:sz w:val="24"/>
          <w:szCs w:val="24"/>
        </w:rPr>
        <w:t xml:space="preserve">ogółem </w:t>
      </w:r>
      <w:r w:rsidR="00B34DF9" w:rsidRPr="00B76509">
        <w:rPr>
          <w:rFonts w:ascii="Times New Roman" w:hAnsi="Times New Roman" w:cs="Times New Roman"/>
          <w:sz w:val="24"/>
          <w:szCs w:val="24"/>
        </w:rPr>
        <w:t>………………</w:t>
      </w:r>
      <w:r w:rsidR="003C4ABC" w:rsidRPr="00B76509">
        <w:rPr>
          <w:rFonts w:ascii="Times New Roman" w:hAnsi="Times New Roman" w:cs="Times New Roman"/>
          <w:sz w:val="24"/>
          <w:szCs w:val="24"/>
        </w:rPr>
        <w:t>……….</w:t>
      </w:r>
      <w:r w:rsidR="00B34DF9" w:rsidRPr="00B76509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B34DF9" w:rsidRPr="00B76509" w:rsidRDefault="00B34DF9" w:rsidP="00C62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3. Oświadczam, że zgodnie z wnioskiem o przyznanie płatności na rok 201</w:t>
      </w:r>
      <w:r w:rsidR="007B60F2" w:rsidRPr="00B76509">
        <w:rPr>
          <w:rFonts w:ascii="Times New Roman" w:hAnsi="Times New Roman" w:cs="Times New Roman"/>
          <w:sz w:val="24"/>
          <w:szCs w:val="24"/>
        </w:rPr>
        <w:t>9</w:t>
      </w:r>
      <w:r w:rsidRPr="00B76509">
        <w:rPr>
          <w:rFonts w:ascii="Times New Roman" w:hAnsi="Times New Roman" w:cs="Times New Roman"/>
          <w:sz w:val="24"/>
          <w:szCs w:val="24"/>
        </w:rPr>
        <w:t xml:space="preserve">, posiadam grunty </w:t>
      </w:r>
      <w:r w:rsidR="00C6290A" w:rsidRPr="00B76509">
        <w:rPr>
          <w:rFonts w:ascii="Times New Roman" w:hAnsi="Times New Roman" w:cs="Times New Roman"/>
          <w:sz w:val="24"/>
          <w:szCs w:val="24"/>
        </w:rPr>
        <w:t xml:space="preserve">                                       w </w:t>
      </w:r>
      <w:r w:rsidRPr="00B76509">
        <w:rPr>
          <w:rFonts w:ascii="Times New Roman" w:hAnsi="Times New Roman" w:cs="Times New Roman"/>
          <w:sz w:val="24"/>
          <w:szCs w:val="24"/>
        </w:rPr>
        <w:t>następujących gminach:</w:t>
      </w:r>
    </w:p>
    <w:p w:rsidR="00B34DF9" w:rsidRPr="00B76509" w:rsidRDefault="00B34DF9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gmina …………………………………… – pow</w:t>
      </w:r>
      <w:r w:rsidR="00C6290A" w:rsidRPr="00B76509">
        <w:rPr>
          <w:rFonts w:ascii="Times New Roman" w:hAnsi="Times New Roman" w:cs="Times New Roman"/>
          <w:sz w:val="24"/>
          <w:szCs w:val="24"/>
        </w:rPr>
        <w:t>ierzchnia upraw</w:t>
      </w:r>
      <w:r w:rsidRPr="00B76509">
        <w:rPr>
          <w:rFonts w:ascii="Times New Roman" w:hAnsi="Times New Roman" w:cs="Times New Roman"/>
          <w:sz w:val="24"/>
          <w:szCs w:val="24"/>
        </w:rPr>
        <w:t xml:space="preserve">  ……………. ha, </w:t>
      </w:r>
    </w:p>
    <w:p w:rsidR="00B34DF9" w:rsidRPr="00B76509" w:rsidRDefault="00B34DF9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gmina …………………………………… – </w:t>
      </w:r>
      <w:r w:rsidR="00C6290A" w:rsidRPr="00B76509">
        <w:rPr>
          <w:rFonts w:ascii="Times New Roman" w:hAnsi="Times New Roman" w:cs="Times New Roman"/>
          <w:sz w:val="24"/>
          <w:szCs w:val="24"/>
        </w:rPr>
        <w:t>powierzchnia upraw</w:t>
      </w:r>
      <w:r w:rsidRPr="00B76509">
        <w:rPr>
          <w:rFonts w:ascii="Times New Roman" w:hAnsi="Times New Roman" w:cs="Times New Roman"/>
          <w:sz w:val="24"/>
          <w:szCs w:val="24"/>
        </w:rPr>
        <w:t xml:space="preserve"> ……………. ha, </w:t>
      </w:r>
    </w:p>
    <w:p w:rsidR="00B34DF9" w:rsidRPr="00B76509" w:rsidRDefault="00B34DF9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4. Siedziba mojego gospodarstwa znajduje się na terenie gminy ……………………………………………</w:t>
      </w:r>
    </w:p>
    <w:p w:rsidR="00B34DF9" w:rsidRPr="00B76509" w:rsidRDefault="00B34DF9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3C4ABC" w:rsidRPr="00B76509" w:rsidRDefault="00B34DF9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5. Informuje, że składam wniosek o szacowanie szkód przez komisję do</w:t>
      </w:r>
      <w:r w:rsidR="00B01689" w:rsidRPr="00B76509">
        <w:rPr>
          <w:rFonts w:ascii="Times New Roman" w:hAnsi="Times New Roman" w:cs="Times New Roman"/>
          <w:sz w:val="24"/>
          <w:szCs w:val="24"/>
        </w:rPr>
        <w:t xml:space="preserve"> następujących gmin: </w:t>
      </w:r>
      <w:r w:rsidR="003C4ABC"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01689" w:rsidRPr="00B7650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C4ABC" w:rsidRPr="00B76509">
        <w:rPr>
          <w:rFonts w:ascii="Times New Roman" w:hAnsi="Times New Roman" w:cs="Times New Roman"/>
          <w:sz w:val="24"/>
          <w:szCs w:val="24"/>
        </w:rPr>
        <w:t>.</w:t>
      </w: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Nie składam wniosku o oszacowanie szkód w gminach: …………………………………………………..</w:t>
      </w: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6. Oświadczam, że zamierzam zaciągnąć kredyt n</w:t>
      </w:r>
      <w:r w:rsidR="007642DC" w:rsidRPr="00B76509">
        <w:rPr>
          <w:rFonts w:ascii="Times New Roman" w:hAnsi="Times New Roman" w:cs="Times New Roman"/>
          <w:sz w:val="24"/>
          <w:szCs w:val="24"/>
        </w:rPr>
        <w:t>a</w:t>
      </w:r>
      <w:r w:rsidRPr="00B76509">
        <w:rPr>
          <w:rFonts w:ascii="Times New Roman" w:hAnsi="Times New Roman" w:cs="Times New Roman"/>
          <w:sz w:val="24"/>
          <w:szCs w:val="24"/>
        </w:rPr>
        <w:t xml:space="preserve"> wznowienie produkcji: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7. Informuję, że zawarłem umowę obowiązkowego lub dobrowolnego ubezpieczenia: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C6290A" w:rsidRPr="00B76509" w:rsidRDefault="00C6290A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90A" w:rsidRPr="00B76509" w:rsidRDefault="00C6290A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B76509">
        <w:rPr>
          <w:rFonts w:ascii="Times New Roman" w:hAnsi="Times New Roman" w:cs="Times New Roman"/>
          <w:b/>
          <w:sz w:val="24"/>
          <w:szCs w:val="24"/>
        </w:rPr>
        <w:t>TAK,</w:t>
      </w:r>
      <w:r w:rsidRPr="00B76509">
        <w:rPr>
          <w:rFonts w:ascii="Times New Roman" w:hAnsi="Times New Roman" w:cs="Times New Roman"/>
          <w:sz w:val="24"/>
          <w:szCs w:val="24"/>
        </w:rPr>
        <w:t xml:space="preserve"> to w jakim zakresie:</w:t>
      </w:r>
    </w:p>
    <w:p w:rsidR="003C4ABC" w:rsidRPr="00B76509" w:rsidRDefault="003C4ABC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3C4ABC" w:rsidRPr="00B76509" w:rsidTr="003C4ABC">
        <w:tc>
          <w:tcPr>
            <w:tcW w:w="6091" w:type="dxa"/>
          </w:tcPr>
          <w:p w:rsidR="003C4ABC" w:rsidRPr="00B76509" w:rsidRDefault="003C4ABC" w:rsidP="003C4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3C4ABC" w:rsidRPr="00B76509" w:rsidRDefault="003C4ABC" w:rsidP="003C4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Powierzchnia ubezpieczona </w:t>
            </w:r>
          </w:p>
        </w:tc>
      </w:tr>
      <w:tr w:rsidR="003C4ABC" w:rsidRPr="00B76509" w:rsidTr="003C4ABC">
        <w:tc>
          <w:tcPr>
            <w:tcW w:w="6091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BC" w:rsidRPr="00B76509" w:rsidTr="003C4ABC">
        <w:tc>
          <w:tcPr>
            <w:tcW w:w="6091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BC" w:rsidRPr="00B76509" w:rsidTr="003C4ABC">
        <w:tc>
          <w:tcPr>
            <w:tcW w:w="6091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C4ABC" w:rsidRPr="00B76509" w:rsidRDefault="003C4ABC" w:rsidP="00B34D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0A" w:rsidRPr="00B76509" w:rsidRDefault="00C6290A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DF9" w:rsidRPr="00B76509" w:rsidRDefault="003C4ABC" w:rsidP="00B3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zwierzęta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3C4ABC" w:rsidRPr="00B76509" w:rsidTr="00D53AA3">
        <w:tc>
          <w:tcPr>
            <w:tcW w:w="6091" w:type="dxa"/>
          </w:tcPr>
          <w:p w:rsidR="003C4ABC" w:rsidRPr="00B76509" w:rsidRDefault="003C4ABC" w:rsidP="00D53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3C4ABC" w:rsidRPr="00B76509" w:rsidRDefault="003C4ABC" w:rsidP="00D53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</w:tr>
      <w:tr w:rsidR="003C4ABC" w:rsidRPr="00B76509" w:rsidTr="00D53AA3">
        <w:tc>
          <w:tcPr>
            <w:tcW w:w="6091" w:type="dxa"/>
          </w:tcPr>
          <w:p w:rsidR="003C4ABC" w:rsidRPr="00B76509" w:rsidRDefault="003C4ABC" w:rsidP="00D53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C4ABC" w:rsidRPr="00B76509" w:rsidRDefault="003C4ABC" w:rsidP="00D53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BC" w:rsidRPr="00B76509" w:rsidTr="00D53AA3">
        <w:tc>
          <w:tcPr>
            <w:tcW w:w="6091" w:type="dxa"/>
          </w:tcPr>
          <w:p w:rsidR="003C4ABC" w:rsidRPr="00B76509" w:rsidRDefault="003C4ABC" w:rsidP="00D53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C4ABC" w:rsidRPr="00B76509" w:rsidRDefault="003C4ABC" w:rsidP="00D53A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budynki</w:t>
      </w:r>
    </w:p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maszyny </w:t>
      </w:r>
    </w:p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Kwota uzyskanego odszkodowania z tytułu ubezpieczenia wynosi: </w:t>
      </w:r>
    </w:p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upraw rolnych ………………………………. …………….….. zł,</w:t>
      </w:r>
    </w:p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zwierząt gospodarskich ………………………………………… zł,</w:t>
      </w:r>
    </w:p>
    <w:p w:rsidR="003C4ABC" w:rsidRPr="00B76509" w:rsidRDefault="003C4ABC" w:rsidP="003C4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środków trwałych ………………………………………………. zł </w:t>
      </w:r>
    </w:p>
    <w:p w:rsidR="003C4ABC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B2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B2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Jestem świadomy odpowiedzialności karnej wynikającej z art., 297 Kodeku karnego za poświadczenie nieprawdy i złożenie fałszywych oświadczeń (Dz. U. </w:t>
      </w:r>
      <w:r w:rsidR="009F0B19" w:rsidRPr="00B76509">
        <w:rPr>
          <w:rFonts w:ascii="Times New Roman" w:hAnsi="Times New Roman" w:cs="Times New Roman"/>
          <w:sz w:val="24"/>
          <w:szCs w:val="24"/>
        </w:rPr>
        <w:t>201</w:t>
      </w:r>
      <w:r w:rsidR="00F01BE7">
        <w:rPr>
          <w:rFonts w:ascii="Times New Roman" w:hAnsi="Times New Roman" w:cs="Times New Roman"/>
          <w:sz w:val="24"/>
          <w:szCs w:val="24"/>
        </w:rPr>
        <w:t>8</w:t>
      </w:r>
      <w:r w:rsidR="009F0B19" w:rsidRPr="00B76509">
        <w:rPr>
          <w:rFonts w:ascii="Times New Roman" w:hAnsi="Times New Roman" w:cs="Times New Roman"/>
          <w:sz w:val="24"/>
          <w:szCs w:val="24"/>
        </w:rPr>
        <w:t xml:space="preserve">r. poz. </w:t>
      </w:r>
      <w:r w:rsidR="00F01BE7">
        <w:rPr>
          <w:rFonts w:ascii="Times New Roman" w:hAnsi="Times New Roman" w:cs="Times New Roman"/>
          <w:sz w:val="24"/>
          <w:szCs w:val="24"/>
        </w:rPr>
        <w:t>1600</w:t>
      </w:r>
      <w:r w:rsidR="009F0B19" w:rsidRPr="00B76509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F40C9C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31AB2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31AB2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………………………………………..                      …………………………………………………</w:t>
      </w:r>
    </w:p>
    <w:p w:rsidR="00B31AB2" w:rsidRPr="00B76509" w:rsidRDefault="00B31AB2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                      data                                                        czytelny podpis rolnika składającego wniosek </w:t>
      </w:r>
    </w:p>
    <w:p w:rsidR="00262E0C" w:rsidRPr="00B76509" w:rsidRDefault="00262E0C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0C" w:rsidRPr="00B76509" w:rsidRDefault="00262E0C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0C" w:rsidRPr="00B76509" w:rsidRDefault="00262E0C" w:rsidP="00712E22">
      <w:pPr>
        <w:pStyle w:val="Tekstpodstawowy"/>
        <w:tabs>
          <w:tab w:val="left" w:pos="360"/>
        </w:tabs>
        <w:spacing w:line="360" w:lineRule="auto"/>
        <w:jc w:val="right"/>
      </w:pPr>
      <w:r w:rsidRPr="00B76509">
        <w:t>Tabela nr 1</w:t>
      </w:r>
    </w:p>
    <w:p w:rsidR="00262E0C" w:rsidRPr="00B76509" w:rsidRDefault="00B76509" w:rsidP="00B76509">
      <w:pPr>
        <w:pStyle w:val="Tekstpodstawowy"/>
        <w:tabs>
          <w:tab w:val="left" w:pos="360"/>
        </w:tabs>
        <w:spacing w:line="360" w:lineRule="auto"/>
        <w:ind w:left="180" w:hanging="180"/>
      </w:pPr>
      <w:r w:rsidRPr="00B76509">
        <w:t xml:space="preserve">   </w:t>
      </w:r>
      <w:r w:rsidR="00262E0C" w:rsidRPr="00B76509">
        <w:t>Szczegółowy wykaz prowadzonej produkcji</w:t>
      </w:r>
      <w:r w:rsidRPr="00B76509">
        <w:t xml:space="preserve">, </w:t>
      </w:r>
      <w:r w:rsidRPr="00B76509">
        <w:rPr>
          <w:u w:val="single"/>
        </w:rPr>
        <w:t>zgodnie z wnioskiem o przyznanie płatności</w:t>
      </w:r>
      <w:r w:rsidR="00F01BE7">
        <w:rPr>
          <w:u w:val="single"/>
        </w:rPr>
        <w:t xml:space="preserve"> </w:t>
      </w:r>
      <w:bookmarkStart w:id="0" w:name="_GoBack"/>
      <w:bookmarkEnd w:id="0"/>
      <w:r w:rsidRPr="00B76509">
        <w:rPr>
          <w:u w:val="single"/>
        </w:rPr>
        <w:t>na rok 2019</w:t>
      </w:r>
      <w:r w:rsidR="00262E0C" w:rsidRPr="00B76509">
        <w:t xml:space="preserve"> (wszystkie użytki rolne, nieużytki, itp.)</w:t>
      </w:r>
      <w:r w:rsidRPr="00B76509">
        <w:t>. W przypadku, kiedy dana uprawa nie jest uszkodzona, należy zsumować i wpisać powierzchnię uprawy, bez podziału na działki.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06"/>
        <w:gridCol w:w="1603"/>
        <w:gridCol w:w="1606"/>
        <w:gridCol w:w="1410"/>
        <w:gridCol w:w="1294"/>
      </w:tblGrid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  <w:vAlign w:val="center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uprawy</w:t>
            </w:r>
          </w:p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proszę wpisać wszystkie uprawy w gospodarstwie nawet te gdzie szkoda nie wystąpiła- jak do dopłat</w:t>
            </w:r>
            <w:r w:rsidR="00B76509"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-zgłaszane na 2019 rok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3" w:type="dxa"/>
            <w:vAlign w:val="center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uprawy  [ha]</w:t>
            </w:r>
          </w:p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wnioskiem do ARiMR</w:t>
            </w:r>
            <w:r w:rsidR="00B76509"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2019 rok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Utracony plon                  w %</w:t>
            </w:r>
          </w:p>
        </w:tc>
        <w:tc>
          <w:tcPr>
            <w:tcW w:w="1410" w:type="dxa"/>
            <w:vAlign w:val="center"/>
          </w:tcPr>
          <w:p w:rsidR="00262E0C" w:rsidRPr="00B76509" w:rsidRDefault="00B76509" w:rsidP="007A7D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62E0C"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działki </w:t>
            </w:r>
          </w:p>
        </w:tc>
        <w:tc>
          <w:tcPr>
            <w:tcW w:w="1294" w:type="dxa"/>
            <w:vAlign w:val="center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659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2E0C" w:rsidRPr="00B76509" w:rsidTr="00712E22">
        <w:trPr>
          <w:jc w:val="center"/>
        </w:trPr>
        <w:tc>
          <w:tcPr>
            <w:tcW w:w="3165" w:type="dxa"/>
            <w:gridSpan w:val="2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 xml:space="preserve">            RAZEM:</w:t>
            </w:r>
          </w:p>
        </w:tc>
        <w:tc>
          <w:tcPr>
            <w:tcW w:w="1603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410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62E0C" w:rsidRPr="00B76509" w:rsidRDefault="00262E0C" w:rsidP="00262E0C">
      <w:pPr>
        <w:pStyle w:val="Tekstpodstawowy"/>
        <w:tabs>
          <w:tab w:val="left" w:pos="360"/>
        </w:tabs>
        <w:jc w:val="right"/>
      </w:pPr>
    </w:p>
    <w:p w:rsidR="00262E0C" w:rsidRPr="00712E22" w:rsidRDefault="00262E0C" w:rsidP="00712E22">
      <w:pPr>
        <w:pStyle w:val="Tekstpodstawowy"/>
        <w:tabs>
          <w:tab w:val="left" w:pos="360"/>
        </w:tabs>
        <w:jc w:val="right"/>
      </w:pPr>
      <w:r w:rsidRPr="00B76509">
        <w:t xml:space="preserve"> Tabela nr 2</w:t>
      </w:r>
    </w:p>
    <w:p w:rsidR="00262E0C" w:rsidRPr="00B76509" w:rsidRDefault="00262E0C" w:rsidP="00262E0C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Rodzaj produkcji zwierzęcej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Średnie roczna produkcja [kg/</w:t>
            </w:r>
            <w:proofErr w:type="spellStart"/>
            <w:r w:rsidRPr="00B76509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B7650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Byki do opasu, wolce 2-letnie i starsze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do opasu 2-letnie i starsze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Byczki od 1 do 2 lat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od 1 do 2 lat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od 6 mies. do 1 roku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do opasu poniżej 6 mies.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Owce 1 roczne i starsze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8" w:type="dxa"/>
            <w:vAlign w:val="center"/>
          </w:tcPr>
          <w:p w:rsidR="00262E0C" w:rsidRPr="00B76509" w:rsidRDefault="002C6590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="00262E0C" w:rsidRPr="00B76509">
              <w:rPr>
                <w:rFonts w:ascii="Times New Roman" w:eastAsia="Calibri" w:hAnsi="Times New Roman" w:cs="Times New Roman"/>
              </w:rPr>
              <w:t>agnięta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vAlign w:val="center"/>
          </w:tcPr>
          <w:p w:rsidR="00262E0C" w:rsidRPr="00B76509" w:rsidRDefault="002C6590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262E0C" w:rsidRPr="00B76509">
              <w:rPr>
                <w:rFonts w:ascii="Times New Roman" w:eastAsia="Calibri" w:hAnsi="Times New Roman" w:cs="Times New Roman"/>
              </w:rPr>
              <w:t>oźlęta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Tuczniki o wadze 50 kg i więcej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Warchlaki do pasu o wadze od 20 do 50 kg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Prosięta od 1 maciory</w:t>
            </w:r>
            <w:r w:rsidR="00B76509" w:rsidRPr="00B76509">
              <w:rPr>
                <w:rFonts w:ascii="Times New Roman" w:eastAsia="Calibri" w:hAnsi="Times New Roman" w:cs="Times New Roman"/>
              </w:rPr>
              <w:t xml:space="preserve"> (ilość macior)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Brojlery kurze 2 tyg. i starsze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Gęsi młode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Kaczki młode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8" w:type="dxa"/>
            <w:vAlign w:val="center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Indyki młode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krowie</w:t>
            </w:r>
            <w:r w:rsidR="00B76509" w:rsidRPr="00B76509">
              <w:rPr>
                <w:rFonts w:ascii="Times New Roman" w:hAnsi="Times New Roman" w:cs="Times New Roman"/>
              </w:rPr>
              <w:t xml:space="preserve"> (ilość krów i produkcja mleka)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owcze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kozie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kurze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pozostałe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konsumpcyjne kurze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Wełna surowa i przetworzona owcza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Miód pszczeli</w:t>
            </w:r>
          </w:p>
        </w:tc>
        <w:tc>
          <w:tcPr>
            <w:tcW w:w="3021" w:type="dxa"/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  <w:tr w:rsidR="00262E0C" w:rsidRPr="00B76509" w:rsidTr="007A7D93">
        <w:tc>
          <w:tcPr>
            <w:tcW w:w="1413" w:type="dxa"/>
            <w:tcBorders>
              <w:bottom w:val="single" w:sz="4" w:space="0" w:color="auto"/>
            </w:tcBorders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8" w:type="dxa"/>
          </w:tcPr>
          <w:p w:rsidR="00262E0C" w:rsidRPr="00B76509" w:rsidRDefault="00262E0C" w:rsidP="007A7D93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Pozostałe produkty pszczelarskie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62E0C" w:rsidRPr="00B76509" w:rsidRDefault="00262E0C" w:rsidP="007A7D93">
            <w:pPr>
              <w:rPr>
                <w:rFonts w:ascii="Times New Roman" w:hAnsi="Times New Roman" w:cs="Times New Roman"/>
              </w:rPr>
            </w:pPr>
          </w:p>
        </w:tc>
      </w:tr>
    </w:tbl>
    <w:p w:rsidR="00262E0C" w:rsidRPr="00B76509" w:rsidRDefault="00262E0C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9C" w:rsidRPr="00B76509" w:rsidRDefault="00F40C9C" w:rsidP="00B3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0A" w:rsidRPr="00B76509" w:rsidRDefault="00C6290A" w:rsidP="00712E2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76509">
        <w:rPr>
          <w:rFonts w:ascii="Times New Roman" w:hAnsi="Times New Roman" w:cs="Times New Roman"/>
          <w:b/>
          <w:bCs/>
        </w:rPr>
        <w:t>OŚWIADCZENIE O WYRAŻENIU ZGODY</w:t>
      </w:r>
    </w:p>
    <w:p w:rsidR="00C6290A" w:rsidRPr="00B76509" w:rsidRDefault="00C6290A" w:rsidP="00C6290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Wyrażam zgodę na przetwarzanie moich danych osobowych zgodnie </w:t>
      </w:r>
      <w:r w:rsidRPr="00B76509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09">
        <w:rPr>
          <w:rFonts w:ascii="Times New Roman" w:hAnsi="Times New Roman" w:cs="Times New Roman"/>
        </w:rPr>
        <w:t>publ</w:t>
      </w:r>
      <w:proofErr w:type="spellEnd"/>
      <w:r w:rsidRPr="00B76509">
        <w:rPr>
          <w:rFonts w:ascii="Times New Roman" w:hAnsi="Times New Roman" w:cs="Times New Roman"/>
        </w:rPr>
        <w:t>. Dz. Urz. UE L Nr 119, s. 1 w celu przeprowadzenia oszacowania strat w uprawach polowych w gospodarstwie.</w:t>
      </w:r>
    </w:p>
    <w:p w:rsidR="00C6290A" w:rsidRPr="00B76509" w:rsidRDefault="00C6290A" w:rsidP="00C6290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6290A" w:rsidRPr="00B76509" w:rsidRDefault="00C6290A" w:rsidP="00C6290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………………………………..</w:t>
      </w:r>
    </w:p>
    <w:p w:rsidR="00C6290A" w:rsidRPr="00B76509" w:rsidRDefault="00C6290A" w:rsidP="00C6290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  <w:t>(data, podpis)</w:t>
      </w:r>
    </w:p>
    <w:p w:rsidR="00C6290A" w:rsidRPr="00B76509" w:rsidRDefault="00C6290A" w:rsidP="00C629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76509">
        <w:rPr>
          <w:rFonts w:ascii="Times New Roman" w:hAnsi="Times New Roman" w:cs="Times New Roman"/>
          <w:b/>
          <w:bCs/>
        </w:rPr>
        <w:t>KLAUZULA INFORMACYJNA</w:t>
      </w:r>
    </w:p>
    <w:p w:rsidR="00C6290A" w:rsidRPr="00B76509" w:rsidRDefault="00C6290A" w:rsidP="00C6290A">
      <w:pPr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1.  Administratorem Pani/Pana danych osobowych jest Gmina Grudziądz, ul Wybickiego 38, 86-300 Grudziądz, tel. 56 45-111-11.</w:t>
      </w:r>
    </w:p>
    <w:p w:rsidR="00C6290A" w:rsidRPr="00B76509" w:rsidRDefault="00C6290A" w:rsidP="00C6290A">
      <w:pPr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2. W sprawach z zakresu ochrony danych osobowych mogą Państwo kontaktować się </w:t>
      </w:r>
      <w:r w:rsidRPr="00B76509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 w:rsidRPr="00B76509"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 w:rsidRPr="00B76509">
        <w:rPr>
          <w:rFonts w:ascii="Times New Roman" w:hAnsi="Times New Roman" w:cs="Times New Roman"/>
          <w:b/>
          <w:u w:val="single"/>
        </w:rPr>
        <w:t>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3. Dane osobowe będą przetwarzane w celu oszacowania szkód w uprawach polowych i sporządzenia protokołu strat.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6. Osoba, której dane dotyczą ma prawo do: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- </w:t>
      </w:r>
      <w:r w:rsidRPr="00B76509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76509">
        <w:rPr>
          <w:rFonts w:ascii="Times New Roman" w:hAnsi="Times New Roman" w:cs="Times New Roman"/>
        </w:rPr>
        <w:t>w przypadku gdy przetwarzanie danych odbywa się</w:t>
      </w:r>
      <w:r w:rsidRPr="00B76509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B76509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</w:p>
    <w:p w:rsidR="00C6290A" w:rsidRPr="00B76509" w:rsidRDefault="00C6290A" w:rsidP="00C6290A">
      <w:pPr>
        <w:spacing w:line="240" w:lineRule="auto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Podanie danych osobowych jest dobrowolne, przy czym konsekwencją niepodania danych osobowych jest nierozpatrzenie wniosku o oszacowanie strat.</w:t>
      </w:r>
    </w:p>
    <w:p w:rsidR="00C6290A" w:rsidRPr="00B76509" w:rsidRDefault="00C6290A" w:rsidP="00C6290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76509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C6290A" w:rsidRPr="00B76509" w:rsidRDefault="00C6290A" w:rsidP="00C6290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76509">
        <w:rPr>
          <w:rFonts w:ascii="Times New Roman" w:hAnsi="Times New Roman" w:cs="Times New Roman"/>
        </w:rPr>
        <w:t>________________________</w:t>
      </w:r>
    </w:p>
    <w:p w:rsidR="000266FA" w:rsidRPr="0007468F" w:rsidRDefault="00C6290A" w:rsidP="0007468F">
      <w:pPr>
        <w:spacing w:line="240" w:lineRule="auto"/>
        <w:jc w:val="right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podpis</w:t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</w:p>
    <w:p w:rsidR="0007468F" w:rsidRDefault="0007468F" w:rsidP="0007468F">
      <w:pPr>
        <w:rPr>
          <w:rFonts w:ascii="Times New Roman" w:hAnsi="Times New Roman" w:cs="Times New Roman"/>
          <w:b/>
          <w:sz w:val="24"/>
          <w:szCs w:val="24"/>
        </w:rPr>
      </w:pPr>
    </w:p>
    <w:p w:rsidR="0007468F" w:rsidRDefault="0007468F" w:rsidP="0007468F">
      <w:pPr>
        <w:rPr>
          <w:rFonts w:ascii="Times New Roman" w:hAnsi="Times New Roman" w:cs="Times New Roman"/>
          <w:b/>
          <w:sz w:val="24"/>
          <w:szCs w:val="24"/>
        </w:rPr>
      </w:pPr>
    </w:p>
    <w:p w:rsidR="0007468F" w:rsidRDefault="0007468F" w:rsidP="0007468F">
      <w:pPr>
        <w:rPr>
          <w:rFonts w:ascii="Times New Roman" w:hAnsi="Times New Roman" w:cs="Times New Roman"/>
          <w:b/>
          <w:sz w:val="24"/>
          <w:szCs w:val="24"/>
        </w:rPr>
      </w:pPr>
    </w:p>
    <w:p w:rsidR="0007468F" w:rsidRPr="0007468F" w:rsidRDefault="0007468F" w:rsidP="0007468F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</w:p>
    <w:sectPr w:rsidR="0007468F" w:rsidRPr="0007468F" w:rsidSect="00B31AB2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0A58"/>
    <w:multiLevelType w:val="hybridMultilevel"/>
    <w:tmpl w:val="438C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074"/>
    <w:multiLevelType w:val="hybridMultilevel"/>
    <w:tmpl w:val="CF8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972"/>
    <w:multiLevelType w:val="hybridMultilevel"/>
    <w:tmpl w:val="C9AA117A"/>
    <w:lvl w:ilvl="0" w:tplc="0478B12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C80A68"/>
    <w:multiLevelType w:val="hybridMultilevel"/>
    <w:tmpl w:val="C158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7944"/>
    <w:multiLevelType w:val="hybridMultilevel"/>
    <w:tmpl w:val="A08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4"/>
    <w:rsid w:val="000266FA"/>
    <w:rsid w:val="0007468F"/>
    <w:rsid w:val="000752A4"/>
    <w:rsid w:val="00164A9D"/>
    <w:rsid w:val="0018617B"/>
    <w:rsid w:val="00262E0C"/>
    <w:rsid w:val="002C6590"/>
    <w:rsid w:val="00305116"/>
    <w:rsid w:val="00365954"/>
    <w:rsid w:val="003C4ABC"/>
    <w:rsid w:val="003C5CF3"/>
    <w:rsid w:val="004576EE"/>
    <w:rsid w:val="004D30A4"/>
    <w:rsid w:val="005F53A4"/>
    <w:rsid w:val="006341C6"/>
    <w:rsid w:val="00712E22"/>
    <w:rsid w:val="007642DC"/>
    <w:rsid w:val="007B60F2"/>
    <w:rsid w:val="00814123"/>
    <w:rsid w:val="0082316C"/>
    <w:rsid w:val="008B4F5E"/>
    <w:rsid w:val="009D2837"/>
    <w:rsid w:val="009F0B19"/>
    <w:rsid w:val="00B01689"/>
    <w:rsid w:val="00B31AB2"/>
    <w:rsid w:val="00B34DF9"/>
    <w:rsid w:val="00B467E9"/>
    <w:rsid w:val="00B76509"/>
    <w:rsid w:val="00C40CDD"/>
    <w:rsid w:val="00C6290A"/>
    <w:rsid w:val="00D04CEA"/>
    <w:rsid w:val="00D82A8A"/>
    <w:rsid w:val="00DB4EF1"/>
    <w:rsid w:val="00EE7C66"/>
    <w:rsid w:val="00F01BE7"/>
    <w:rsid w:val="00F3267A"/>
    <w:rsid w:val="00F40C9C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E551"/>
  <w15:docId w15:val="{48A5F984-F28E-4C36-8015-18CF99A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54"/>
    <w:pPr>
      <w:ind w:left="720"/>
      <w:contextualSpacing/>
    </w:pPr>
  </w:style>
  <w:style w:type="table" w:styleId="Tabela-Siatka">
    <w:name w:val="Table Grid"/>
    <w:basedOn w:val="Standardowy"/>
    <w:uiPriority w:val="39"/>
    <w:rsid w:val="003C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30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0A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6290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29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dc:description/>
  <cp:lastModifiedBy>EmiliaHP</cp:lastModifiedBy>
  <cp:revision>2</cp:revision>
  <cp:lastPrinted>2019-05-17T06:01:00Z</cp:lastPrinted>
  <dcterms:created xsi:type="dcterms:W3CDTF">2019-05-17T06:09:00Z</dcterms:created>
  <dcterms:modified xsi:type="dcterms:W3CDTF">2019-05-17T06:09:00Z</dcterms:modified>
</cp:coreProperties>
</file>